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2022-09-20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628,404,406.12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102.94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690,588,271.76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325,874,437.04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364,713,834.72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1.09895517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1.09718438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1.10054222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1.09895517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1.09718438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1.10054222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413,588.98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632,039,658.89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94,794,245.36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616,955,966.29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94,794,245.36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15,083,692.60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3,138,730.70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973,275.56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74,989,549.12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704,459.92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710,872,398.63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96,182,227.50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13.53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23烟金02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51,793,150.69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7.50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23农发13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50,438,660.27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23岳建03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40,920,930.41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34,734,619.82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23国惠01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30,601,068.49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24临空港投PPN001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25,647,803.08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25日照城投PPN001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24,899,477.74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21厦门国际银行永续债01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21,207,766.85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21,174,162.74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628,404,406.12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297,009,728.96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331,394,677.16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628,404,406.12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297,009,728.96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331,394,677.16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376010100101534072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3DD6342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2025-10-23T01:56:50Z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